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60ABB" w14:textId="7C66FAFF" w:rsidR="002B4839" w:rsidRDefault="002B4839" w:rsidP="002B4839">
      <w:pPr>
        <w:pStyle w:val="Nagwek"/>
        <w:suppressAutoHyphens/>
        <w:snapToGrid w:val="0"/>
        <w:ind w:right="56"/>
        <w:jc w:val="right"/>
        <w:rPr>
          <w:rFonts w:ascii="Arial" w:hAnsi="Arial" w:cs="Arial"/>
          <w:b/>
          <w:bCs/>
          <w:color w:val="0000FF"/>
          <w:sz w:val="22"/>
          <w:szCs w:val="22"/>
        </w:rPr>
      </w:pPr>
      <w:bookmarkStart w:id="0" w:name="_Hlk196227652"/>
      <w:r>
        <w:rPr>
          <w:rFonts w:eastAsia="NSimSun"/>
          <w:noProof/>
          <w14:ligatures w14:val="standardContextual"/>
        </w:rPr>
        <w:drawing>
          <wp:anchor distT="0" distB="0" distL="0" distR="0" simplePos="0" relativeHeight="251658240" behindDoc="0" locked="0" layoutInCell="0" allowOverlap="1" wp14:anchorId="662DF27E" wp14:editId="006E577E">
            <wp:simplePos x="0" y="0"/>
            <wp:positionH relativeFrom="column">
              <wp:posOffset>-136525</wp:posOffset>
            </wp:positionH>
            <wp:positionV relativeFrom="paragraph">
              <wp:posOffset>0</wp:posOffset>
            </wp:positionV>
            <wp:extent cx="2165350" cy="1295400"/>
            <wp:effectExtent l="0" t="0" r="6350" b="0"/>
            <wp:wrapSquare wrapText="largest"/>
            <wp:docPr id="11206120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73" r="-43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295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69D46" w14:textId="58264A66" w:rsidR="002B4839" w:rsidRDefault="002B4839" w:rsidP="002B4839">
      <w:pPr>
        <w:pStyle w:val="Nagwek"/>
        <w:suppressAutoHyphens/>
        <w:snapToGrid w:val="0"/>
        <w:ind w:right="56"/>
        <w:jc w:val="right"/>
      </w:pPr>
      <w:r>
        <w:rPr>
          <w:rFonts w:ascii="Arial" w:hAnsi="Arial" w:cs="Arial"/>
          <w:b/>
          <w:bCs/>
          <w:color w:val="000000"/>
          <w:sz w:val="22"/>
          <w:szCs w:val="22"/>
        </w:rPr>
        <w:t>Szpital Powiatowy im. Jana Pawła II</w:t>
      </w:r>
    </w:p>
    <w:p w14:paraId="11AC4B24" w14:textId="0EA6A9F5" w:rsidR="002B4839" w:rsidRDefault="002B4839" w:rsidP="002B4839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ul. Kardynała Wyszyńskiego 11, 11-200 Bartoszyce, POLSKA</w:t>
      </w:r>
    </w:p>
    <w:p w14:paraId="19CB6D36" w14:textId="77777777" w:rsidR="002B4839" w:rsidRDefault="002B4839" w:rsidP="002B4839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Telefon: (89) 675 23 50, Faks: (89) 764 29 58</w:t>
      </w:r>
    </w:p>
    <w:p w14:paraId="2C296EE2" w14:textId="77777777" w:rsidR="002B4839" w:rsidRDefault="002B4839" w:rsidP="002B4839">
      <w:pPr>
        <w:pStyle w:val="Nagwek"/>
        <w:suppressAutoHyphens/>
        <w:ind w:right="56"/>
        <w:jc w:val="righ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e-mail: </w:t>
      </w:r>
      <w:hyperlink r:id="rId6" w:history="1">
        <w:r>
          <w:rPr>
            <w:rStyle w:val="Hipercze"/>
            <w:rFonts w:ascii="Arial" w:hAnsi="Arial" w:cs="Arial"/>
            <w:color w:val="000000"/>
            <w:sz w:val="20"/>
            <w:szCs w:val="20"/>
            <w:lang w:val="de-DE"/>
          </w:rPr>
          <w:t>sekretariat@szpital-bartoszyce.pl</w:t>
        </w:r>
      </w:hyperlink>
    </w:p>
    <w:p w14:paraId="4C8FABC4" w14:textId="77777777" w:rsidR="002B4839" w:rsidRDefault="002B4839" w:rsidP="002B4839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strona WWW: http://www.szpital-bartoszyce.pl/</w:t>
      </w:r>
    </w:p>
    <w:p w14:paraId="28D1436E" w14:textId="2FF8F1F4" w:rsidR="002B4839" w:rsidRDefault="002B4839" w:rsidP="002B4839">
      <w:pPr>
        <w:jc w:val="right"/>
        <w:rPr>
          <w:rFonts w:eastAsia="NSimSun"/>
        </w:rPr>
      </w:pPr>
      <w:r>
        <w:rPr>
          <w:rFonts w:ascii="Arial" w:eastAsia="Arial" w:hAnsi="Arial" w:cs="Arial"/>
          <w:color w:val="000000"/>
          <w:sz w:val="22"/>
        </w:rPr>
        <w:t>„</w:t>
      </w:r>
      <w:r>
        <w:rPr>
          <w:rFonts w:ascii="Arial" w:hAnsi="Arial" w:cs="Arial"/>
          <w:color w:val="000000"/>
          <w:sz w:val="22"/>
        </w:rPr>
        <w:t>Żadne prawdziwe wołanie o pomoc nie pozostanie bez odpowiedzi</w:t>
      </w:r>
      <w:bookmarkEnd w:id="0"/>
      <w:r>
        <w:rPr>
          <w:rFonts w:ascii="Arial" w:hAnsi="Arial" w:cs="Arial"/>
          <w:color w:val="000000"/>
          <w:sz w:val="22"/>
        </w:rPr>
        <w:t>”</w:t>
      </w:r>
    </w:p>
    <w:p w14:paraId="39B34AC2" w14:textId="4D819CEF" w:rsidR="002B4839" w:rsidRDefault="002B4839" w:rsidP="002B4839">
      <w:pPr>
        <w:jc w:val="right"/>
        <w:rPr>
          <w:rFonts w:eastAsia="NSimSun"/>
        </w:rPr>
      </w:pPr>
      <w:r>
        <w:rPr>
          <w:rFonts w:eastAsia="NSimSun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EC268" wp14:editId="1FFC7394">
                <wp:simplePos x="0" y="0"/>
                <wp:positionH relativeFrom="column">
                  <wp:posOffset>-423545</wp:posOffset>
                </wp:positionH>
                <wp:positionV relativeFrom="paragraph">
                  <wp:posOffset>130810</wp:posOffset>
                </wp:positionV>
                <wp:extent cx="6753225" cy="0"/>
                <wp:effectExtent l="0" t="0" r="0" b="0"/>
                <wp:wrapNone/>
                <wp:docPr id="555785908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E383C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5pt,10.3pt" to="498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2knAEAAJQDAAAOAAAAZHJzL2Uyb0RvYy54bWysU02P0zAQvSPxHyzfadKiXVDUdA+7gguC&#10;FbA/wOuMG0u2xxqbJv33jN02RYCEQFwcf8x7M+/NZHs3eycOQMli6OV61UoBQeNgw76XT1/fvXor&#10;RcoqDMphgF4eIcm73csX2yl2sMER3QAkmCSkboq9HHOOXdMkPYJXaYURAj8aJK8yH2nfDKQmZveu&#10;2bTtbTMhDZFQQ0p8+3B6lLvKbwzo/MmYBFm4XnJtua5U1+eyNrut6vak4mj1uQz1D1V4ZQMnXage&#10;VFbiG9lfqLzVhAlNXmn0DRpjNVQNrGbd/qTmy6giVC1sToqLTen/0eqPh/vwSGzDFFOX4iMVFbMh&#10;X75cn5irWcfFLJiz0Hx5++bm9WZzI4W+vDVXYKSU3wN6UTa9dDYUHapThw8pczIOvYTw4Zq67vLR&#10;QQl24TMYYQdOtq7oOhVw70gcFPdTaQ0hr0sPma9GF5ixzi3A9s/Ac3yBQp2YvwEviJoZQ17A3gak&#10;32XP86Vkc4q/OHDSXSx4xuFYm1Kt4dZXhecxLbP147nCrz/T7jsAAAD//wMAUEsDBBQABgAIAAAA&#10;IQCU1Y1e3wAAAAkBAAAPAAAAZHJzL2Rvd25yZXYueG1sTI/BSsNAEIbvgu+wjOCt3ZhDtDGbUgpi&#10;LUixFtrjNjsm0exs2N026ds74kGPM/Pxz/cX89F24ow+tI4U3E0TEEiVMy3VCnbvT5MHECFqMrpz&#10;hAouGGBeXl8VOjduoDc8b2MtOIRCrhU0Mfa5lKFq0OowdT0S3z6ctzry6GtpvB443HYyTZJMWt0S&#10;f2h0j8sGq6/tySp49avVcrG+fNLmYId9ut5vXsZnpW5vxsUjiIhj/IPhR5/VoWSnozuRCaJTMMmy&#10;e0YVpEkGgoHZLOMux9+FLAv5v0H5DQAA//8DAFBLAQItABQABgAIAAAAIQC2gziS/gAAAOEBAAAT&#10;AAAAAAAAAAAAAAAAAAAAAABbQ29udGVudF9UeXBlc10ueG1sUEsBAi0AFAAGAAgAAAAhADj9If/W&#10;AAAAlAEAAAsAAAAAAAAAAAAAAAAALwEAAF9yZWxzLy5yZWxzUEsBAi0AFAAGAAgAAAAhABWWPaSc&#10;AQAAlAMAAA4AAAAAAAAAAAAAAAAALgIAAGRycy9lMm9Eb2MueG1sUEsBAi0AFAAGAAgAAAAhAJTV&#10;jV7fAAAACQEAAA8AAAAAAAAAAAAAAAAA9g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</w:p>
    <w:p w14:paraId="19232990" w14:textId="77777777" w:rsidR="001B3E2E" w:rsidRPr="001B3E2E" w:rsidRDefault="001B3E2E" w:rsidP="001B3E2E">
      <w:pPr>
        <w:jc w:val="right"/>
        <w:rPr>
          <w:rFonts w:eastAsia="NSimSun"/>
        </w:rPr>
      </w:pPr>
      <w:r w:rsidRPr="001B3E2E">
        <w:rPr>
          <w:rFonts w:eastAsia="NSimSun"/>
        </w:rPr>
        <w:t>Bartoszyce, 09.05.2025 r.</w:t>
      </w:r>
    </w:p>
    <w:p w14:paraId="74FE346E" w14:textId="77777777" w:rsidR="001B3E2E" w:rsidRPr="001B3E2E" w:rsidRDefault="001B3E2E" w:rsidP="001B3E2E">
      <w:pPr>
        <w:rPr>
          <w:rFonts w:eastAsia="NSimSun"/>
          <w:b/>
          <w:bCs/>
        </w:rPr>
      </w:pPr>
    </w:p>
    <w:p w14:paraId="572E45DD" w14:textId="77777777" w:rsidR="001B3E2E" w:rsidRPr="001B3E2E" w:rsidRDefault="001B3E2E" w:rsidP="001B3E2E">
      <w:pPr>
        <w:rPr>
          <w:rFonts w:eastAsia="NSimSun"/>
          <w:b/>
          <w:bCs/>
        </w:rPr>
      </w:pPr>
      <w:r w:rsidRPr="001B3E2E">
        <w:rPr>
          <w:rFonts w:eastAsia="NSimSun"/>
          <w:b/>
          <w:bCs/>
        </w:rPr>
        <w:t>Sprawa nr 01/04/ ZESPOŁY WODNE/2025</w:t>
      </w:r>
    </w:p>
    <w:p w14:paraId="253B0A53" w14:textId="77777777" w:rsidR="001B3E2E" w:rsidRPr="001B3E2E" w:rsidRDefault="001B3E2E" w:rsidP="001B3E2E">
      <w:pPr>
        <w:rPr>
          <w:rFonts w:eastAsia="OpenSymbol"/>
          <w:b/>
          <w:kern w:val="3"/>
          <w:lang w:bidi="hi-IN"/>
        </w:rPr>
      </w:pPr>
    </w:p>
    <w:p w14:paraId="6507E03A" w14:textId="77777777" w:rsidR="001B3E2E" w:rsidRPr="001B3E2E" w:rsidRDefault="001B3E2E" w:rsidP="001B3E2E">
      <w:pPr>
        <w:rPr>
          <w:rFonts w:eastAsia="OpenSymbol"/>
          <w:b/>
          <w:kern w:val="3"/>
          <w:lang w:bidi="hi-IN"/>
        </w:rPr>
      </w:pPr>
    </w:p>
    <w:p w14:paraId="7A31F53F" w14:textId="77777777" w:rsidR="001B3E2E" w:rsidRPr="001B3E2E" w:rsidRDefault="001B3E2E" w:rsidP="001B3E2E">
      <w:pPr>
        <w:jc w:val="center"/>
        <w:rPr>
          <w:rFonts w:eastAsia="OpenSymbol"/>
          <w:b/>
          <w:kern w:val="3"/>
          <w:lang w:bidi="hi-IN"/>
        </w:rPr>
      </w:pPr>
    </w:p>
    <w:p w14:paraId="699A6C78" w14:textId="77777777" w:rsidR="001B3E2E" w:rsidRPr="001B3E2E" w:rsidRDefault="001B3E2E" w:rsidP="001B3E2E">
      <w:pPr>
        <w:jc w:val="center"/>
        <w:rPr>
          <w:rFonts w:eastAsia="OpenSymbol"/>
          <w:b/>
          <w:kern w:val="3"/>
          <w:lang w:bidi="hi-IN"/>
        </w:rPr>
      </w:pPr>
      <w:r w:rsidRPr="001B3E2E">
        <w:rPr>
          <w:rFonts w:eastAsia="OpenSymbol"/>
          <w:b/>
          <w:kern w:val="3"/>
          <w:lang w:bidi="hi-IN"/>
        </w:rPr>
        <w:t>OGŁOSZENIE O WYNIKACH KONKURSU</w:t>
      </w:r>
    </w:p>
    <w:p w14:paraId="644017BA" w14:textId="77777777" w:rsidR="001B3E2E" w:rsidRPr="001B3E2E" w:rsidRDefault="001B3E2E" w:rsidP="001B3E2E">
      <w:pPr>
        <w:jc w:val="right"/>
        <w:rPr>
          <w:rFonts w:eastAsia="OpenSymbol"/>
          <w:b/>
          <w:kern w:val="3"/>
          <w:lang w:bidi="hi-IN"/>
        </w:rPr>
      </w:pPr>
    </w:p>
    <w:p w14:paraId="09DB1623" w14:textId="77777777" w:rsidR="001B3E2E" w:rsidRPr="001B3E2E" w:rsidRDefault="001B3E2E" w:rsidP="001B3E2E">
      <w:pPr>
        <w:jc w:val="right"/>
        <w:rPr>
          <w:rFonts w:eastAsia="OpenSymbol"/>
          <w:b/>
          <w:kern w:val="3"/>
          <w:lang w:bidi="hi-IN"/>
        </w:rPr>
      </w:pPr>
    </w:p>
    <w:p w14:paraId="34ECEED8" w14:textId="44A81704" w:rsidR="001B3E2E" w:rsidRPr="001B3E2E" w:rsidRDefault="001B3E2E" w:rsidP="001B3E2E">
      <w:pPr>
        <w:widowControl w:val="0"/>
        <w:suppressAutoHyphens/>
        <w:spacing w:after="140" w:line="200" w:lineRule="atLeast"/>
        <w:jc w:val="center"/>
        <w:rPr>
          <w:rFonts w:eastAsia="SimSun"/>
          <w:b/>
          <w:bCs/>
          <w:lang w:bidi="hi-IN"/>
        </w:rPr>
      </w:pPr>
      <w:r w:rsidRPr="001B3E2E">
        <w:rPr>
          <w:rFonts w:eastAsia="OpenSymbol"/>
          <w:bCs/>
          <w:kern w:val="3"/>
          <w:lang w:bidi="hi-IN"/>
        </w:rPr>
        <w:t xml:space="preserve">Działając w imieniu Udzielającego Zamówienie – Szpital Powiatowy im Jana Pawła II </w:t>
      </w:r>
      <w:r w:rsidRPr="001B3E2E">
        <w:rPr>
          <w:rFonts w:eastAsia="OpenSymbol"/>
          <w:bCs/>
          <w:kern w:val="3"/>
          <w:lang w:bidi="hi-IN"/>
        </w:rPr>
        <w:br/>
        <w:t>w Bartoszycach, informuje że w Konkursie ofert</w:t>
      </w:r>
      <w:r w:rsidRPr="001B3E2E">
        <w:rPr>
          <w:rFonts w:eastAsia="OpenSymbol"/>
          <w:b/>
          <w:kern w:val="3"/>
          <w:lang w:bidi="hi-IN"/>
        </w:rPr>
        <w:t xml:space="preserve"> </w:t>
      </w:r>
      <w:r w:rsidRPr="001B3E2E">
        <w:rPr>
          <w:rFonts w:eastAsia="SimSun"/>
          <w:b/>
          <w:bCs/>
          <w:lang w:bidi="hi-IN"/>
        </w:rPr>
        <w:t>na świadczenia zdrowotne przez ratownika medycznego/pielęgniarkę systemu w ramach Działu Ratownictwa Medycznego – Zespół Wodny: Giżycko, Ryn, Kamień, Sztynort</w:t>
      </w:r>
    </w:p>
    <w:p w14:paraId="00939BCE" w14:textId="77777777" w:rsidR="001B3E2E" w:rsidRPr="001B3E2E" w:rsidRDefault="001B3E2E" w:rsidP="001B3E2E">
      <w:pPr>
        <w:widowControl w:val="0"/>
        <w:suppressAutoHyphens/>
        <w:spacing w:after="140" w:line="200" w:lineRule="atLeast"/>
        <w:rPr>
          <w:rFonts w:eastAsia="SimSun"/>
          <w:lang w:bidi="hi-IN"/>
        </w:rPr>
      </w:pPr>
    </w:p>
    <w:p w14:paraId="39CCDE51" w14:textId="77777777" w:rsidR="001B3E2E" w:rsidRPr="001B3E2E" w:rsidRDefault="001B3E2E" w:rsidP="001B3E2E">
      <w:pPr>
        <w:widowControl w:val="0"/>
        <w:suppressAutoHyphens/>
        <w:spacing w:after="140" w:line="200" w:lineRule="atLeast"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do upływu terminu składania ofert złożono 85 ofert:</w:t>
      </w:r>
    </w:p>
    <w:p w14:paraId="037990EA" w14:textId="77777777" w:rsidR="001B3E2E" w:rsidRPr="001B3E2E" w:rsidRDefault="001B3E2E" w:rsidP="001B3E2E">
      <w:pPr>
        <w:widowControl w:val="0"/>
        <w:suppressAutoHyphens/>
        <w:jc w:val="right"/>
        <w:rPr>
          <w:rFonts w:eastAsia="SimSun"/>
          <w:lang w:bidi="hi-IN"/>
        </w:rPr>
      </w:pPr>
    </w:p>
    <w:p w14:paraId="69B90486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Czernichowski Maciej, Gdańsk</w:t>
      </w:r>
    </w:p>
    <w:p w14:paraId="79EF6643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Andrulewicz Mariusz, Kraków</w:t>
      </w:r>
    </w:p>
    <w:p w14:paraId="70331385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Mazurowski Łukasz, Gdynia</w:t>
      </w:r>
    </w:p>
    <w:p w14:paraId="7280C6D4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Stańczyk Katarzyna, Bartoszyce</w:t>
      </w:r>
    </w:p>
    <w:p w14:paraId="5158BA69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Twarowski Łukasz, Pozezdrze</w:t>
      </w:r>
    </w:p>
    <w:p w14:paraId="53F430AD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Piotrowski Szymon, Ostróda</w:t>
      </w:r>
    </w:p>
    <w:p w14:paraId="59FC3137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Tomala Paweł, Orzysz</w:t>
      </w:r>
    </w:p>
    <w:p w14:paraId="3AF8F90D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Strzelczyk Grzegorz, Katowice</w:t>
      </w:r>
    </w:p>
    <w:p w14:paraId="7C773B0A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Buć Kamil, Pozezdrze</w:t>
      </w:r>
    </w:p>
    <w:p w14:paraId="0520EE3D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Lorek Aleksandra, Bukowno</w:t>
      </w:r>
    </w:p>
    <w:p w14:paraId="5B605A86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Popko Radosław, Kraków</w:t>
      </w:r>
    </w:p>
    <w:p w14:paraId="1A7DA1A5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Sadowska Paulina, Ostróda</w:t>
      </w:r>
    </w:p>
    <w:p w14:paraId="60AEFE0C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Kołacki Andrzej, Gdańsk</w:t>
      </w:r>
    </w:p>
    <w:p w14:paraId="3454FAA9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Stefańczyk Cezary, Olsztyn</w:t>
      </w:r>
    </w:p>
    <w:p w14:paraId="3B20F93D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Ostrowski Mateusz, Gdynia</w:t>
      </w:r>
    </w:p>
    <w:p w14:paraId="7B067CD0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Sokołowski Hubert, Gdynia</w:t>
      </w:r>
    </w:p>
    <w:p w14:paraId="42EF27BB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Lichacz Krystyna, Giżycko</w:t>
      </w:r>
    </w:p>
    <w:p w14:paraId="6BD407A0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Łysionek Maciej, Giżycko</w:t>
      </w:r>
    </w:p>
    <w:p w14:paraId="40356509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Wyrzykowski Michał, Kraków</w:t>
      </w:r>
    </w:p>
    <w:p w14:paraId="5B71D0ED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Kiziewicz Marcin, Giżycko</w:t>
      </w:r>
    </w:p>
    <w:p w14:paraId="3868F8F4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Spólnik Konrad, Kraków</w:t>
      </w:r>
    </w:p>
    <w:p w14:paraId="2E236EDA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Dawidziuk Mateusz, Kraków</w:t>
      </w:r>
    </w:p>
    <w:p w14:paraId="20605C3E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Świerżewski Karol, Mierzejewo</w:t>
      </w:r>
    </w:p>
    <w:p w14:paraId="2BBF6F19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Madzia Sebastian, Górki Małe</w:t>
      </w:r>
    </w:p>
    <w:p w14:paraId="6A15CAE0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Żarnoch Anna, Giżycko</w:t>
      </w:r>
    </w:p>
    <w:p w14:paraId="6114E770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lastRenderedPageBreak/>
        <w:t>Jaskuła Jerzy, Kraków</w:t>
      </w:r>
    </w:p>
    <w:p w14:paraId="79FF9B63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Bludnik Marika, Gołdap</w:t>
      </w:r>
    </w:p>
    <w:p w14:paraId="5DF90DCA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Nagórka Marcin, Pisz</w:t>
      </w:r>
    </w:p>
    <w:p w14:paraId="3692DCB8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Kowalska Ewa, Purda</w:t>
      </w:r>
    </w:p>
    <w:p w14:paraId="3B2A4C9F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Lichota Wojciech, Olsztyn</w:t>
      </w:r>
    </w:p>
    <w:p w14:paraId="60CA3811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Grygo Józef, Warszawa</w:t>
      </w:r>
    </w:p>
    <w:p w14:paraId="48D5C8E1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Chudzik Marcin, Warszawa</w:t>
      </w:r>
    </w:p>
    <w:p w14:paraId="4C883E5F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Lewandowski Mikołaj, Warszawa</w:t>
      </w:r>
      <w:r w:rsidRPr="001B3E2E">
        <w:rPr>
          <w:rFonts w:eastAsia="SimSun"/>
          <w:lang w:bidi="hi-IN"/>
        </w:rPr>
        <w:tab/>
      </w:r>
    </w:p>
    <w:p w14:paraId="21CDAC2A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Brzostowicz Marek, Kraków</w:t>
      </w:r>
    </w:p>
    <w:p w14:paraId="6A527F14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Majek Krzysztof, Olsztyn</w:t>
      </w:r>
    </w:p>
    <w:p w14:paraId="79E20877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Gaudy Anna, Olsztyn</w:t>
      </w:r>
    </w:p>
    <w:p w14:paraId="6F6BB424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Wysocki Marek, Olsztyn</w:t>
      </w:r>
    </w:p>
    <w:p w14:paraId="11EAAD1C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Kulik Patrycja, Olsztyn</w:t>
      </w:r>
    </w:p>
    <w:p w14:paraId="72FFD187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Wójcik Paulina, Warszawa</w:t>
      </w:r>
    </w:p>
    <w:p w14:paraId="5B161763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Troczyński Krzysztof, Kraków</w:t>
      </w:r>
    </w:p>
    <w:p w14:paraId="798C07CE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Grabowski Daniel, Dywity</w:t>
      </w:r>
    </w:p>
    <w:p w14:paraId="0C1457AF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Jasińska-Wardak Monika, Łapka</w:t>
      </w:r>
    </w:p>
    <w:p w14:paraId="03749325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Wardak Norbert, Barczewo</w:t>
      </w:r>
    </w:p>
    <w:p w14:paraId="2A3D9942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Kaczorek Agnieszka, Olsztyn</w:t>
      </w:r>
    </w:p>
    <w:p w14:paraId="182D2FE7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Mazurek Karol, Olsztyn</w:t>
      </w:r>
    </w:p>
    <w:p w14:paraId="189369DE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Gralewski Michał, Olsztyn</w:t>
      </w:r>
    </w:p>
    <w:p w14:paraId="6A511EEC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Grażewicz Mariusz, Lidzbark Warmiński</w:t>
      </w:r>
    </w:p>
    <w:p w14:paraId="451C2331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Miłowski Tadeusz, Dywity</w:t>
      </w:r>
    </w:p>
    <w:p w14:paraId="637EF85F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Grochowski Michał, Olsztyn</w:t>
      </w:r>
    </w:p>
    <w:p w14:paraId="190B5218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Ostapkiewicz Paweł, Mrągowo</w:t>
      </w:r>
    </w:p>
    <w:p w14:paraId="625926AD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Jurkowski Dominik, Kielce</w:t>
      </w:r>
    </w:p>
    <w:p w14:paraId="112DB163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Koszutski Marcin, Olsztyn</w:t>
      </w:r>
    </w:p>
    <w:p w14:paraId="20FAE414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Kukla Paweł, Skrzyszów</w:t>
      </w:r>
    </w:p>
    <w:p w14:paraId="540CA72F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Kulik Dawid, Tarnowskie Góry</w:t>
      </w:r>
    </w:p>
    <w:p w14:paraId="0476A0B3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Machura Rafał, Sączów</w:t>
      </w:r>
    </w:p>
    <w:p w14:paraId="55FFB8B6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Jastrzębski Paweł, Nowe Gizewo</w:t>
      </w:r>
    </w:p>
    <w:p w14:paraId="4E5DF51C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Reszel Przemysław, Miasteczko Śląskie</w:t>
      </w:r>
    </w:p>
    <w:p w14:paraId="05910898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Parzych Dariusz, Ełk</w:t>
      </w:r>
    </w:p>
    <w:p w14:paraId="28036565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Miodek Kamil, Łódź</w:t>
      </w:r>
    </w:p>
    <w:p w14:paraId="255593AF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Jankowski Paweł, Zakopane</w:t>
      </w:r>
    </w:p>
    <w:p w14:paraId="5F0F58B2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Kapka Marcin, Zagórzany</w:t>
      </w:r>
    </w:p>
    <w:p w14:paraId="6ACA8060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Falkiewicz Maciej, Kielce</w:t>
      </w:r>
    </w:p>
    <w:p w14:paraId="75ABC94D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Pasek Dominik, Kielce</w:t>
      </w:r>
      <w:r w:rsidRPr="001B3E2E">
        <w:rPr>
          <w:rFonts w:eastAsia="SimSun"/>
          <w:lang w:bidi="hi-IN"/>
        </w:rPr>
        <w:tab/>
      </w:r>
    </w:p>
    <w:p w14:paraId="5A567480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Strózik Aleksander, Lutocin</w:t>
      </w:r>
    </w:p>
    <w:p w14:paraId="41C03122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Butryn Rafał, Kraków</w:t>
      </w:r>
    </w:p>
    <w:p w14:paraId="0529CF01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Glondys Jarosław, Żywiec</w:t>
      </w:r>
    </w:p>
    <w:p w14:paraId="2FF71130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Szymoniak Jakub, Kielce</w:t>
      </w:r>
    </w:p>
    <w:p w14:paraId="345B1E47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Reszka Łukasz, Gdynia</w:t>
      </w:r>
    </w:p>
    <w:p w14:paraId="26A55A58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Wieczorek Marzena, Biskupiec</w:t>
      </w:r>
    </w:p>
    <w:p w14:paraId="30879F90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Wrzos Paweł, Banino</w:t>
      </w:r>
    </w:p>
    <w:p w14:paraId="5E0116A0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Tyrkiel Hubert, Kraków</w:t>
      </w:r>
    </w:p>
    <w:p w14:paraId="6ACDE49E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Maćkiewicz Daniel, Ostróda</w:t>
      </w:r>
    </w:p>
    <w:p w14:paraId="77C88232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Borucka Anna, Pisz</w:t>
      </w:r>
    </w:p>
    <w:p w14:paraId="6237C1A8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Górski Krzysztof, Bielsk Podlaski</w:t>
      </w:r>
    </w:p>
    <w:p w14:paraId="100D2FDD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Jankowska Małgorzata, Orzysz</w:t>
      </w:r>
    </w:p>
    <w:p w14:paraId="64F1DEFD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lastRenderedPageBreak/>
        <w:t>Smykowska Dorota, Pisz</w:t>
      </w:r>
    </w:p>
    <w:p w14:paraId="2E048879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Cichoń Piotr, Kraków</w:t>
      </w:r>
    </w:p>
    <w:p w14:paraId="7EF44765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Kuczera Piotr, Rydułtowy</w:t>
      </w:r>
    </w:p>
    <w:p w14:paraId="7C63EBCB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Miły Klaudia, Studzionka</w:t>
      </w:r>
    </w:p>
    <w:p w14:paraId="2059BF90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Olkowska Małgorzata, Olsztyn</w:t>
      </w:r>
    </w:p>
    <w:p w14:paraId="2E16B1AF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Szczurek Marcin, Bielsko-Biała</w:t>
      </w:r>
    </w:p>
    <w:p w14:paraId="37AB4D28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Kańtoch Michał, Połomia</w:t>
      </w:r>
      <w:r w:rsidRPr="001B3E2E">
        <w:rPr>
          <w:rFonts w:eastAsia="SimSun"/>
          <w:lang w:bidi="hi-IN"/>
        </w:rPr>
        <w:tab/>
      </w:r>
    </w:p>
    <w:p w14:paraId="41BBD56B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Rozbicki Łukasz, Wiatrak</w:t>
      </w:r>
    </w:p>
    <w:p w14:paraId="5DF73433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Mysakowski Łukasz, Barczewo</w:t>
      </w:r>
    </w:p>
    <w:p w14:paraId="6F9A698F" w14:textId="77777777" w:rsidR="001B3E2E" w:rsidRPr="001B3E2E" w:rsidRDefault="001B3E2E" w:rsidP="001B3E2E">
      <w:pPr>
        <w:widowControl w:val="0"/>
        <w:numPr>
          <w:ilvl w:val="0"/>
          <w:numId w:val="1"/>
        </w:numPr>
        <w:suppressAutoHyphens/>
        <w:rPr>
          <w:rFonts w:eastAsia="SimSun"/>
          <w:lang w:bidi="hi-IN"/>
        </w:rPr>
      </w:pPr>
      <w:r w:rsidRPr="001B3E2E">
        <w:rPr>
          <w:rFonts w:eastAsia="SimSun"/>
          <w:lang w:bidi="hi-IN"/>
        </w:rPr>
        <w:t>Rassek Rafał, Tarnowskie Góry</w:t>
      </w:r>
    </w:p>
    <w:p w14:paraId="11D07568" w14:textId="77777777" w:rsidR="001B3E2E" w:rsidRPr="001B3E2E" w:rsidRDefault="001B3E2E" w:rsidP="001B3E2E">
      <w:pPr>
        <w:widowControl w:val="0"/>
        <w:suppressAutoHyphens/>
        <w:rPr>
          <w:rFonts w:eastAsia="SimSun"/>
          <w:lang w:bidi="hi-IN"/>
        </w:rPr>
      </w:pPr>
    </w:p>
    <w:p w14:paraId="0534E456" w14:textId="77777777" w:rsidR="001B3E2E" w:rsidRPr="001B3E2E" w:rsidRDefault="001B3E2E" w:rsidP="001B3E2E">
      <w:pPr>
        <w:widowControl w:val="0"/>
        <w:suppressAutoHyphens/>
        <w:jc w:val="right"/>
        <w:rPr>
          <w:rFonts w:eastAsia="SimSun"/>
          <w:lang w:bidi="hi-IN"/>
        </w:rPr>
      </w:pPr>
    </w:p>
    <w:p w14:paraId="59286AA4" w14:textId="77777777" w:rsidR="001B3E2E" w:rsidRPr="001B3E2E" w:rsidRDefault="001B3E2E" w:rsidP="001B3E2E">
      <w:pPr>
        <w:rPr>
          <w:rFonts w:eastAsia="OpenSymbol"/>
          <w:bCs/>
          <w:kern w:val="3"/>
          <w:lang w:bidi="hi-IN"/>
        </w:rPr>
      </w:pPr>
      <w:r w:rsidRPr="001B3E2E">
        <w:rPr>
          <w:rFonts w:eastAsia="OpenSymbol"/>
          <w:bCs/>
          <w:kern w:val="3"/>
          <w:lang w:bidi="hi-IN"/>
        </w:rPr>
        <w:t>Oferenci spełniają warunki udziału w Konkursie, złożone oferty są najkorzystniejsze biorąc pod uwagę kryteria przyjęte na potrzeby konkursu.</w:t>
      </w:r>
    </w:p>
    <w:p w14:paraId="7E9006A4" w14:textId="77777777" w:rsidR="001B3E2E" w:rsidRPr="001B3E2E" w:rsidRDefault="001B3E2E" w:rsidP="001B3E2E">
      <w:pPr>
        <w:rPr>
          <w:rFonts w:eastAsia="OpenSymbol"/>
          <w:b/>
          <w:kern w:val="3"/>
          <w:lang w:bidi="hi-IN"/>
        </w:rPr>
      </w:pPr>
    </w:p>
    <w:p w14:paraId="765BC573" w14:textId="77777777" w:rsidR="001B3E2E" w:rsidRPr="001B3E2E" w:rsidRDefault="001B3E2E" w:rsidP="001B3E2E">
      <w:pPr>
        <w:rPr>
          <w:rFonts w:eastAsia="OpenSymbol"/>
          <w:b/>
          <w:kern w:val="3"/>
          <w:lang w:bidi="hi-IN"/>
        </w:rPr>
      </w:pPr>
    </w:p>
    <w:p w14:paraId="39B2C0FE" w14:textId="77777777" w:rsidR="001B3E2E" w:rsidRPr="001B3E2E" w:rsidRDefault="001B3E2E" w:rsidP="001B3E2E">
      <w:pPr>
        <w:spacing w:after="160" w:line="278" w:lineRule="auto"/>
        <w:rPr>
          <w:rFonts w:asciiTheme="minorHAnsi" w:eastAsiaTheme="minorHAnsi" w:hAnsiTheme="minorHAnsi" w:cstheme="minorBidi"/>
          <w:lang w:eastAsia="en-US"/>
          <w14:ligatures w14:val="standardContextual"/>
        </w:rPr>
      </w:pPr>
    </w:p>
    <w:p w14:paraId="49EBE02A" w14:textId="77777777" w:rsidR="002B4839" w:rsidRPr="003137C2" w:rsidRDefault="002B4839" w:rsidP="002B4839">
      <w:pPr>
        <w:rPr>
          <w:rFonts w:eastAsia="OpenSymbol"/>
          <w:bCs/>
          <w:kern w:val="3"/>
          <w:lang w:bidi="hi-IN"/>
        </w:rPr>
      </w:pPr>
    </w:p>
    <w:p w14:paraId="79038C49" w14:textId="77777777" w:rsidR="002B4839" w:rsidRPr="003137C2" w:rsidRDefault="002B4839" w:rsidP="002B4839">
      <w:pPr>
        <w:jc w:val="right"/>
        <w:rPr>
          <w:rFonts w:eastAsia="OpenSymbol"/>
          <w:bCs/>
          <w:kern w:val="3"/>
          <w:lang w:bidi="hi-IN"/>
        </w:rPr>
      </w:pPr>
    </w:p>
    <w:p w14:paraId="784C4092" w14:textId="0F9D44BC" w:rsidR="002B4839" w:rsidRPr="002B4839" w:rsidRDefault="002B4839" w:rsidP="002B4839">
      <w:pPr>
        <w:ind w:left="4956"/>
        <w:jc w:val="center"/>
        <w:rPr>
          <w:rFonts w:eastAsia="OpenSymbol"/>
          <w:b/>
          <w:kern w:val="3"/>
          <w:lang w:bidi="hi-IN"/>
        </w:rPr>
      </w:pPr>
      <w:r w:rsidRPr="002B4839">
        <w:rPr>
          <w:rFonts w:eastAsia="OpenSymbol"/>
          <w:b/>
          <w:kern w:val="3"/>
          <w:lang w:bidi="hi-IN"/>
        </w:rPr>
        <w:t>Dyrektor Szpitala</w:t>
      </w:r>
    </w:p>
    <w:p w14:paraId="24A93AA5" w14:textId="42C63666" w:rsidR="002B4839" w:rsidRPr="002B4839" w:rsidRDefault="002B4839" w:rsidP="002B4839">
      <w:pPr>
        <w:ind w:left="4956"/>
        <w:jc w:val="center"/>
        <w:rPr>
          <w:rFonts w:eastAsia="NSimSun"/>
          <w:b/>
        </w:rPr>
      </w:pPr>
      <w:r w:rsidRPr="002B4839">
        <w:rPr>
          <w:rFonts w:eastAsia="OpenSymbol"/>
          <w:b/>
          <w:kern w:val="3"/>
          <w:lang w:bidi="hi-IN"/>
        </w:rPr>
        <w:t>Beata Deka</w:t>
      </w:r>
    </w:p>
    <w:p w14:paraId="080CF0F5" w14:textId="77777777" w:rsidR="00C51ECB" w:rsidRDefault="00C51ECB"/>
    <w:sectPr w:rsidR="00C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80A32"/>
    <w:multiLevelType w:val="hybridMultilevel"/>
    <w:tmpl w:val="88720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42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39"/>
    <w:rsid w:val="000E5A5B"/>
    <w:rsid w:val="001B3E2E"/>
    <w:rsid w:val="002A78C0"/>
    <w:rsid w:val="002B4839"/>
    <w:rsid w:val="003D3C25"/>
    <w:rsid w:val="00436F85"/>
    <w:rsid w:val="0054546F"/>
    <w:rsid w:val="009E737E"/>
    <w:rsid w:val="00AE5C15"/>
    <w:rsid w:val="00B35E52"/>
    <w:rsid w:val="00BD4987"/>
    <w:rsid w:val="00C51ECB"/>
    <w:rsid w:val="00C872DB"/>
    <w:rsid w:val="00DF3E3E"/>
    <w:rsid w:val="00E17E0D"/>
    <w:rsid w:val="00ED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1030"/>
  <w15:chartTrackingRefBased/>
  <w15:docId w15:val="{89D6775D-59D3-4B61-BB91-C9ADDD8B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839"/>
    <w:pPr>
      <w:spacing w:after="0" w:line="240" w:lineRule="auto"/>
    </w:pPr>
    <w:rPr>
      <w:rFonts w:ascii="Times New Roman" w:eastAsia="Times New Roman" w:hAnsi="Times New Roman" w:cs="Times New Roman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483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483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483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483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483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483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483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483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483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48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48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48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48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48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48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48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48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48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48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B4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483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B4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483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B48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483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B48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4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48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483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2B4839"/>
    <w:rPr>
      <w:color w:val="0000FF"/>
      <w:u w:val="single"/>
    </w:rPr>
  </w:style>
  <w:style w:type="paragraph" w:styleId="Nagwek">
    <w:name w:val="header"/>
    <w:basedOn w:val="Normalny"/>
    <w:link w:val="NagwekZnak"/>
    <w:rsid w:val="002B4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4839"/>
    <w:rPr>
      <w:rFonts w:ascii="Times New Roman" w:eastAsia="Times New Roman" w:hAnsi="Times New Roman" w:cs="Times New Roman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pital_bartoszyce@pro.onet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11</cp:revision>
  <dcterms:created xsi:type="dcterms:W3CDTF">2025-05-13T10:03:00Z</dcterms:created>
  <dcterms:modified xsi:type="dcterms:W3CDTF">2025-05-15T08:13:00Z</dcterms:modified>
</cp:coreProperties>
</file>