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4589" w14:textId="77777777" w:rsidR="00B123BD" w:rsidRPr="008B72CC" w:rsidRDefault="00B123BD" w:rsidP="00B123BD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bookmarkStart w:id="0" w:name="_Hlk196227652"/>
      <w:r w:rsidRPr="008B72CC">
        <w:rPr>
          <w:rFonts w:ascii="Times New Roman" w:eastAsia="NSimSu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0" allowOverlap="1" wp14:anchorId="3C655F22" wp14:editId="17FF77E4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1120612015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12015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E407B" w14:textId="77777777" w:rsidR="00B123BD" w:rsidRPr="008B72CC" w:rsidRDefault="00B123BD" w:rsidP="00B123BD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2BFC92DD" w14:textId="77777777" w:rsidR="00B123BD" w:rsidRPr="008B72CC" w:rsidRDefault="00B123BD" w:rsidP="00B123BD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139AFC82" w14:textId="77777777" w:rsidR="00B123BD" w:rsidRPr="008B72CC" w:rsidRDefault="00B123BD" w:rsidP="00B123BD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3BD5C0FF" w14:textId="77777777" w:rsidR="00B123BD" w:rsidRPr="008B72CC" w:rsidRDefault="00B123BD" w:rsidP="00B123BD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e-mail: </w:t>
      </w:r>
      <w:hyperlink r:id="rId6" w:history="1">
        <w:r w:rsidRPr="008B72CC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de-DE" w:eastAsia="zh-CN"/>
            <w14:ligatures w14:val="none"/>
          </w:rPr>
          <w:t>sekretariat@szpital-bartoszyce.pl</w:t>
        </w:r>
      </w:hyperlink>
    </w:p>
    <w:p w14:paraId="1259D234" w14:textId="77777777" w:rsidR="00B123BD" w:rsidRPr="008B72CC" w:rsidRDefault="00B123BD" w:rsidP="00B123BD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1AE1C705" w14:textId="77777777" w:rsidR="00B123BD" w:rsidRPr="008B72CC" w:rsidRDefault="00B123BD" w:rsidP="00B123BD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8B72CC"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 w:rsidRPr="008B72CC"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 w:rsidRPr="008B72CC"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629CD225" w14:textId="77777777" w:rsidR="00B123BD" w:rsidRPr="008B72CC" w:rsidRDefault="00B123BD" w:rsidP="00B123BD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8B72CC">
        <w:rPr>
          <w:rFonts w:ascii="Times New Roman" w:eastAsia="NSimSu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725D1" wp14:editId="2D62A169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26B4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3536D2A6" w14:textId="77777777" w:rsidR="00B123BD" w:rsidRPr="008B72CC" w:rsidRDefault="00B123BD" w:rsidP="00B123BD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133BF1CA" w14:textId="2E517E9A" w:rsidR="00B123BD" w:rsidRPr="008B72CC" w:rsidRDefault="00B123BD" w:rsidP="00B123BD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 xml:space="preserve">Bartoszyce, </w:t>
      </w:r>
      <w:r>
        <w:rPr>
          <w:rFonts w:ascii="Times New Roman" w:eastAsia="NSimSun" w:hAnsi="Times New Roman" w:cs="Times New Roman"/>
          <w:lang w:eastAsia="zh-CN"/>
          <w14:ligatures w14:val="none"/>
        </w:rPr>
        <w:t>20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>.</w:t>
      </w:r>
      <w:r>
        <w:rPr>
          <w:rFonts w:ascii="Times New Roman" w:eastAsia="NSimSun" w:hAnsi="Times New Roman" w:cs="Times New Roman"/>
          <w:lang w:eastAsia="zh-CN"/>
          <w14:ligatures w14:val="none"/>
        </w:rPr>
        <w:t>03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>.202</w:t>
      </w:r>
      <w:r>
        <w:rPr>
          <w:rFonts w:ascii="Times New Roman" w:eastAsia="NSimSun" w:hAnsi="Times New Roman" w:cs="Times New Roman"/>
          <w:lang w:eastAsia="zh-CN"/>
          <w14:ligatures w14:val="none"/>
        </w:rPr>
        <w:t>6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 xml:space="preserve"> r</w:t>
      </w:r>
      <w:r>
        <w:rPr>
          <w:rFonts w:ascii="Times New Roman" w:eastAsia="NSimSun" w:hAnsi="Times New Roman" w:cs="Times New Roman"/>
          <w:lang w:eastAsia="zh-CN"/>
          <w14:ligatures w14:val="none"/>
        </w:rPr>
        <w:t>.</w:t>
      </w:r>
    </w:p>
    <w:p w14:paraId="7DB790CB" w14:textId="77777777" w:rsidR="00B123BD" w:rsidRPr="008B72CC" w:rsidRDefault="00B123BD" w:rsidP="00B123BD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063AC7B7" w14:textId="7AA4ABBD" w:rsidR="00B123BD" w:rsidRPr="008B72CC" w:rsidRDefault="00B123BD" w:rsidP="00B123BD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Sprawa nr 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1</w:t>
      </w: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3</w:t>
      </w: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/202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6</w:t>
      </w:r>
    </w:p>
    <w:p w14:paraId="180C76A6" w14:textId="77777777" w:rsidR="00B123BD" w:rsidRPr="008B72CC" w:rsidRDefault="00B123BD" w:rsidP="00B123BD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1307681" w14:textId="77777777" w:rsidR="00B123BD" w:rsidRPr="008B72CC" w:rsidRDefault="00B123BD" w:rsidP="00B123BD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B3EEF2F" w14:textId="77777777" w:rsidR="00B123BD" w:rsidRPr="008B72CC" w:rsidRDefault="00B123BD" w:rsidP="00B123BD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86A9A05" w14:textId="77777777" w:rsidR="00B123BD" w:rsidRPr="008B72CC" w:rsidRDefault="00B123BD" w:rsidP="00B123BD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>OGŁOSZENIE O WYNIKACH KONKURSU</w:t>
      </w:r>
    </w:p>
    <w:p w14:paraId="1CA37148" w14:textId="77777777" w:rsidR="00B123BD" w:rsidRPr="008B72CC" w:rsidRDefault="00B123BD" w:rsidP="00B123BD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453DAB3A" w14:textId="77777777" w:rsidR="00B123BD" w:rsidRPr="008B72CC" w:rsidRDefault="00B123BD" w:rsidP="00B123BD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69DEA244" w14:textId="54E47B68" w:rsidR="00B123BD" w:rsidRPr="008B72CC" w:rsidRDefault="00B123BD" w:rsidP="00B123BD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 w:rsidRPr="008B72CC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Pr="008B72CC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na świadczenia zdrowotne udzielane przez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osobę posiadającą kwalifikacje z zakresu </w:t>
      </w:r>
      <w:bookmarkStart w:id="1" w:name="_Hlk198121021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diagnostyki i terapii logopedycznej pacjentów hospitalizowanych w Oddziale Neurologicznym/Udarowym </w:t>
      </w:r>
      <w:bookmarkEnd w:id="1"/>
    </w:p>
    <w:p w14:paraId="1D03EE83" w14:textId="77777777" w:rsidR="00B123BD" w:rsidRPr="008B72CC" w:rsidRDefault="00B123BD" w:rsidP="00B123BD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</w:p>
    <w:p w14:paraId="3AE1C8F8" w14:textId="1097F396" w:rsidR="00B123BD" w:rsidRPr="008B72CC" w:rsidRDefault="00B123BD" w:rsidP="00B123BD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do upływu terminu składania ofert złożono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>1</w:t>
      </w: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ofert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>ę</w:t>
      </w: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>:</w:t>
      </w:r>
    </w:p>
    <w:p w14:paraId="02E7A079" w14:textId="5A9DD098" w:rsidR="00B123BD" w:rsidRPr="00F23E58" w:rsidRDefault="00B123BD" w:rsidP="00B123BD">
      <w:pPr>
        <w:numPr>
          <w:ilvl w:val="1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>Gabinet Logopedyczny Logochatka Joanna Sroczak</w:t>
      </w:r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>, Bartoszyce</w:t>
      </w:r>
    </w:p>
    <w:p w14:paraId="20563AB0" w14:textId="77777777" w:rsidR="00B123BD" w:rsidRPr="008B72CC" w:rsidRDefault="00B123BD" w:rsidP="00B123BD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71633BA" w14:textId="3375477D" w:rsidR="00B123BD" w:rsidRPr="008B72CC" w:rsidRDefault="00B123BD" w:rsidP="00B123BD">
      <w:pPr>
        <w:spacing w:after="0" w:line="240" w:lineRule="auto"/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Oferen</w:t>
      </w:r>
      <w:r w:rsidR="00593B32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t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spełnia warunki udziału w Konkursie, złożon</w:t>
      </w:r>
      <w:r w:rsidR="00593B32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ofert</w:t>
      </w:r>
      <w:r w:rsidR="00593B32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</w:t>
      </w:r>
      <w:r w:rsidR="00593B32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jest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najkorzystniejsz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biorąc pod uwagę kryteria przyjęte na potrzeby konkursu.</w:t>
      </w:r>
    </w:p>
    <w:p w14:paraId="19CB2C7B" w14:textId="77777777" w:rsidR="00B123BD" w:rsidRPr="008B72CC" w:rsidRDefault="00B123BD" w:rsidP="00B123BD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2763038" w14:textId="77777777" w:rsidR="00B123BD" w:rsidRPr="008B72CC" w:rsidRDefault="00B123BD" w:rsidP="00B123BD">
      <w:pPr>
        <w:spacing w:after="0" w:line="240" w:lineRule="auto"/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</w:pPr>
    </w:p>
    <w:p w14:paraId="2B249D67" w14:textId="77777777" w:rsidR="00B123BD" w:rsidRDefault="00B123BD" w:rsidP="00B123BD"/>
    <w:p w14:paraId="36B72FB7" w14:textId="77777777" w:rsidR="00B123BD" w:rsidRDefault="00B123BD" w:rsidP="00B123BD">
      <w:pPr>
        <w:ind w:left="637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Dyrektor Szpitala </w:t>
      </w:r>
    </w:p>
    <w:p w14:paraId="2CAE5B45" w14:textId="77777777" w:rsidR="00B123BD" w:rsidRDefault="00B123BD" w:rsidP="00B123BD">
      <w:pPr>
        <w:ind w:left="637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Beata Deka</w:t>
      </w:r>
    </w:p>
    <w:p w14:paraId="37F02D19" w14:textId="77777777" w:rsidR="00B123BD" w:rsidRDefault="00B123BD" w:rsidP="00B123BD">
      <w:pPr>
        <w:jc w:val="center"/>
        <w:rPr>
          <w:rFonts w:ascii="Times New Roman" w:hAnsi="Times New Roman" w:cs="Times New Roman"/>
          <w:b/>
          <w:bCs/>
        </w:rPr>
      </w:pPr>
    </w:p>
    <w:p w14:paraId="13FEF96B" w14:textId="77777777" w:rsidR="00B123BD" w:rsidRDefault="00B123BD" w:rsidP="00B123BD">
      <w:pPr>
        <w:jc w:val="center"/>
        <w:rPr>
          <w:rFonts w:ascii="Times New Roman" w:hAnsi="Times New Roman" w:cs="Times New Roman"/>
          <w:b/>
          <w:bCs/>
        </w:rPr>
      </w:pPr>
    </w:p>
    <w:p w14:paraId="37B32F79" w14:textId="77777777" w:rsidR="00B123BD" w:rsidRDefault="00B123BD" w:rsidP="00B123BD">
      <w:pPr>
        <w:jc w:val="center"/>
        <w:rPr>
          <w:rFonts w:ascii="Times New Roman" w:hAnsi="Times New Roman" w:cs="Times New Roman"/>
          <w:b/>
          <w:bCs/>
        </w:rPr>
      </w:pPr>
    </w:p>
    <w:p w14:paraId="7031183C" w14:textId="77777777" w:rsidR="00B123BD" w:rsidRDefault="00B123BD" w:rsidP="00B123BD">
      <w:pPr>
        <w:jc w:val="center"/>
        <w:rPr>
          <w:rFonts w:ascii="Times New Roman" w:hAnsi="Times New Roman" w:cs="Times New Roman"/>
          <w:b/>
          <w:bCs/>
        </w:rPr>
      </w:pPr>
    </w:p>
    <w:p w14:paraId="267BA97D" w14:textId="77777777" w:rsidR="00B123BD" w:rsidRDefault="00B123BD" w:rsidP="00B123BD">
      <w:pPr>
        <w:jc w:val="center"/>
        <w:rPr>
          <w:rFonts w:ascii="Times New Roman" w:hAnsi="Times New Roman" w:cs="Times New Roman"/>
          <w:b/>
          <w:bCs/>
        </w:rPr>
      </w:pPr>
    </w:p>
    <w:p w14:paraId="5C2AB033" w14:textId="77777777" w:rsidR="00C51ECB" w:rsidRDefault="00C51ECB"/>
    <w:sectPr w:rsidR="00C51ECB" w:rsidSect="00B123B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964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BD"/>
    <w:rsid w:val="000E5A5B"/>
    <w:rsid w:val="00593B32"/>
    <w:rsid w:val="00980F28"/>
    <w:rsid w:val="00B123BD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7C8A"/>
  <w15:chartTrackingRefBased/>
  <w15:docId w15:val="{32E14777-DB83-4CC3-86E6-EC75995D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3BD"/>
  </w:style>
  <w:style w:type="paragraph" w:styleId="Nagwek1">
    <w:name w:val="heading 1"/>
    <w:basedOn w:val="Normalny"/>
    <w:next w:val="Normalny"/>
    <w:link w:val="Nagwek1Znak"/>
    <w:uiPriority w:val="9"/>
    <w:qFormat/>
    <w:rsid w:val="00B1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3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3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3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3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3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3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3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3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3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3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2026-03-24T11:34:00Z</dcterms:created>
  <dcterms:modified xsi:type="dcterms:W3CDTF">2026-03-25T08:32:00Z</dcterms:modified>
</cp:coreProperties>
</file>