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786C" w14:textId="2F8601CF" w:rsidR="00AC7596" w:rsidRDefault="00375370" w:rsidP="0037537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75370">
        <w:rPr>
          <w:rFonts w:ascii="Times New Roman" w:hAnsi="Times New Roman" w:cs="Times New Roman"/>
          <w:b/>
          <w:bCs/>
          <w:i/>
          <w:iCs/>
        </w:rPr>
        <w:t>Dyrektor</w:t>
      </w:r>
    </w:p>
    <w:p w14:paraId="36E5F74C" w14:textId="7257E7EB" w:rsidR="00375370" w:rsidRDefault="00375370" w:rsidP="00375370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Szpitala Powiatowego im. Jana Pawła II </w:t>
      </w:r>
    </w:p>
    <w:p w14:paraId="2613192C" w14:textId="3EBF6AF2" w:rsidR="00375370" w:rsidRDefault="00375370" w:rsidP="00375370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Bartoszycach </w:t>
      </w:r>
    </w:p>
    <w:p w14:paraId="7267D48D" w14:textId="288F2EB4" w:rsidR="00375370" w:rsidRDefault="00375370" w:rsidP="00375370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ogłasza</w:t>
      </w:r>
    </w:p>
    <w:p w14:paraId="73C1104B" w14:textId="43266D5B" w:rsidR="00375370" w:rsidRDefault="00375370" w:rsidP="003753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KONKURS</w:t>
      </w:r>
    </w:p>
    <w:p w14:paraId="4C9BAD12" w14:textId="29BF5B6B" w:rsidR="00375370" w:rsidRDefault="00375370" w:rsidP="003753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stanowisk</w:t>
      </w:r>
      <w:r w:rsidR="00CE72DA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:</w:t>
      </w:r>
    </w:p>
    <w:p w14:paraId="2D66A9E8" w14:textId="05BE9FEE" w:rsidR="00CE72DA" w:rsidRDefault="00CE72DA" w:rsidP="00CE72D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6E739C">
        <w:rPr>
          <w:rFonts w:ascii="Times New Roman" w:hAnsi="Times New Roman" w:cs="Times New Roman"/>
          <w:b/>
          <w:bCs/>
        </w:rPr>
        <w:t>ołożnej</w:t>
      </w:r>
      <w:r>
        <w:rPr>
          <w:rFonts w:ascii="Times New Roman" w:hAnsi="Times New Roman" w:cs="Times New Roman"/>
          <w:b/>
          <w:bCs/>
        </w:rPr>
        <w:t xml:space="preserve"> Oddziałowej Oddziału </w:t>
      </w:r>
      <w:proofErr w:type="spellStart"/>
      <w:r>
        <w:rPr>
          <w:rFonts w:ascii="Times New Roman" w:hAnsi="Times New Roman" w:cs="Times New Roman"/>
          <w:b/>
          <w:bCs/>
        </w:rPr>
        <w:t>Ginekologiczno</w:t>
      </w:r>
      <w:proofErr w:type="spellEnd"/>
      <w:r>
        <w:rPr>
          <w:rFonts w:ascii="Times New Roman" w:hAnsi="Times New Roman" w:cs="Times New Roman"/>
          <w:b/>
          <w:bCs/>
        </w:rPr>
        <w:t xml:space="preserve"> – Położniczego</w:t>
      </w:r>
    </w:p>
    <w:p w14:paraId="58425835" w14:textId="01C788C7" w:rsidR="00CE72DA" w:rsidRPr="00CE72DA" w:rsidRDefault="00CE72DA" w:rsidP="00CE72D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Pielęgniarki Oddziałowej Oddziału Chirurgii Ogólnej i </w:t>
      </w:r>
      <w:r w:rsidR="00432DDE">
        <w:rPr>
          <w:rFonts w:ascii="Times New Roman" w:hAnsi="Times New Roman" w:cs="Times New Roman"/>
          <w:b/>
          <w:bCs/>
        </w:rPr>
        <w:t>Małoinwazyjnej</w:t>
      </w:r>
    </w:p>
    <w:p w14:paraId="4C62ACA4" w14:textId="3E0F8E53" w:rsidR="00966186" w:rsidRDefault="00375370" w:rsidP="00CE72DA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375370">
        <w:rPr>
          <w:rFonts w:ascii="Times New Roman" w:hAnsi="Times New Roman" w:cs="Times New Roman"/>
          <w:sz w:val="22"/>
          <w:szCs w:val="22"/>
        </w:rPr>
        <w:t>Kandydaci zg</w:t>
      </w:r>
      <w:r>
        <w:rPr>
          <w:rFonts w:ascii="Times New Roman" w:hAnsi="Times New Roman" w:cs="Times New Roman"/>
          <w:sz w:val="22"/>
          <w:szCs w:val="22"/>
        </w:rPr>
        <w:t>łaszający się do konkursu powinny posiadać kwalifikacje określone w Rozporządzeniu</w:t>
      </w:r>
      <w:r w:rsidRPr="003753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MZ z dnia 10 lipca 2023 r. </w:t>
      </w:r>
      <w:r w:rsidR="00CE72DA">
        <w:rPr>
          <w:rFonts w:ascii="Times New Roman" w:hAnsi="Times New Roman" w:cs="Times New Roman"/>
          <w:sz w:val="22"/>
          <w:szCs w:val="22"/>
        </w:rPr>
        <w:t xml:space="preserve">(Dz. U. 2023 poz. 1515) </w:t>
      </w:r>
      <w:r>
        <w:rPr>
          <w:rFonts w:ascii="Times New Roman" w:hAnsi="Times New Roman" w:cs="Times New Roman"/>
          <w:sz w:val="22"/>
          <w:szCs w:val="22"/>
        </w:rPr>
        <w:t xml:space="preserve">oraz złożyć dokumenty </w:t>
      </w:r>
      <w:r w:rsidR="00CE72DA">
        <w:rPr>
          <w:rFonts w:ascii="Times New Roman" w:hAnsi="Times New Roman" w:cs="Times New Roman"/>
          <w:sz w:val="22"/>
          <w:szCs w:val="22"/>
        </w:rPr>
        <w:t>określone w Rozporządzeniu MZ z dnia 06.02.2012 r. w sprawie sposobu przeprowadzania konkursu na niektóre stanowiska kierownicze w podmiotach leczniczych niebędących przedsiębiorcą (Dz. U. 2012 poz. 182 z późniejszymi zmianami), (tekst jednolity Dz. U. 2021 poz. 430).</w:t>
      </w:r>
    </w:p>
    <w:p w14:paraId="51BB321B" w14:textId="77777777" w:rsidR="00CE72DA" w:rsidRDefault="00CE72DA" w:rsidP="00CE72DA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7189E8" w14:textId="28900263" w:rsidR="00966186" w:rsidRDefault="00966186" w:rsidP="00CE72DA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Oferty z dokumentami należy składać w terminie do </w:t>
      </w:r>
      <w:r w:rsidR="006B773F" w:rsidRPr="006B773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E72DA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6B773F" w:rsidRPr="006B773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CE72DA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6B773F" w:rsidRPr="006B773F">
        <w:rPr>
          <w:rFonts w:ascii="Times New Roman" w:hAnsi="Times New Roman" w:cs="Times New Roman"/>
          <w:b/>
          <w:bCs/>
          <w:sz w:val="22"/>
          <w:szCs w:val="22"/>
        </w:rPr>
        <w:t>.2025</w:t>
      </w:r>
      <w:r w:rsidR="006B773F">
        <w:rPr>
          <w:rFonts w:ascii="Times New Roman" w:hAnsi="Times New Roman" w:cs="Times New Roman"/>
          <w:sz w:val="22"/>
          <w:szCs w:val="22"/>
        </w:rPr>
        <w:t xml:space="preserve"> r.</w:t>
      </w:r>
      <w:r w:rsidR="00CE72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E72DA">
        <w:rPr>
          <w:rFonts w:ascii="Times New Roman" w:hAnsi="Times New Roman" w:cs="Times New Roman"/>
          <w:sz w:val="22"/>
          <w:szCs w:val="22"/>
        </w:rPr>
        <w:t>w zamkniętej kopercie z nazwiskiem, imieniem, adresem i numerem telefonu nadawcy oraz dopiskiem</w:t>
      </w:r>
    </w:p>
    <w:p w14:paraId="3442093D" w14:textId="31C32CC0" w:rsidR="00CE72DA" w:rsidRPr="00432DDE" w:rsidRDefault="00CE72DA" w:rsidP="00CE72DA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Konkurs na </w:t>
      </w:r>
      <w:r w:rsidR="00432DDE">
        <w:rPr>
          <w:rFonts w:ascii="Times New Roman" w:hAnsi="Times New Roman" w:cs="Times New Roman"/>
          <w:b/>
          <w:bCs/>
          <w:sz w:val="22"/>
          <w:szCs w:val="22"/>
        </w:rPr>
        <w:t xml:space="preserve">stanowisko ……………………………………………. </w:t>
      </w:r>
      <w:r w:rsidR="00432DDE">
        <w:rPr>
          <w:rFonts w:ascii="Times New Roman" w:hAnsi="Times New Roman" w:cs="Times New Roman"/>
          <w:sz w:val="22"/>
          <w:szCs w:val="22"/>
        </w:rPr>
        <w:t>(nazwa oddziału) i przesłać na adres:</w:t>
      </w:r>
    </w:p>
    <w:p w14:paraId="43BC82BC" w14:textId="29AAC5C3" w:rsidR="00375370" w:rsidRDefault="00966186" w:rsidP="00966186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753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239853" w14:textId="519AF787" w:rsidR="00966186" w:rsidRDefault="00966186" w:rsidP="00966186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Szpital Powiatowy im. Jana Pawła II</w:t>
      </w:r>
    </w:p>
    <w:p w14:paraId="26D538E0" w14:textId="72468A95" w:rsidR="00966186" w:rsidRDefault="00966186" w:rsidP="00966186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Ul. Kardynała Wyszyńskiego 11</w:t>
      </w:r>
    </w:p>
    <w:p w14:paraId="74B4BA5A" w14:textId="555056F7" w:rsidR="00966186" w:rsidRDefault="00966186" w:rsidP="00966186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11-200 Bartoszyce</w:t>
      </w:r>
    </w:p>
    <w:p w14:paraId="36825365" w14:textId="77777777" w:rsidR="001A4A0A" w:rsidRDefault="001A4A0A" w:rsidP="009661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8DA9C4" w14:textId="4EFB91A5" w:rsidR="001A4A0A" w:rsidRDefault="001A4A0A" w:rsidP="00966186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terminie przeprowadzenia konkursu kandydaci zostaną powiadomieni pisemnie.</w:t>
      </w:r>
    </w:p>
    <w:p w14:paraId="5C004E1F" w14:textId="48182E48" w:rsidR="001A4A0A" w:rsidRDefault="001A4A0A" w:rsidP="00966186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Przewidywany termin rozpatrzenia kandydatur</w:t>
      </w:r>
      <w:r w:rsidR="007A7989">
        <w:rPr>
          <w:rFonts w:ascii="Times New Roman" w:hAnsi="Times New Roman" w:cs="Times New Roman"/>
          <w:sz w:val="22"/>
          <w:szCs w:val="22"/>
        </w:rPr>
        <w:t xml:space="preserve"> nastąpi w terminie </w:t>
      </w:r>
      <w:r w:rsidR="00432DDE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6B773F" w:rsidRPr="006B773F">
        <w:rPr>
          <w:rFonts w:ascii="Times New Roman" w:hAnsi="Times New Roman" w:cs="Times New Roman"/>
          <w:b/>
          <w:bCs/>
          <w:sz w:val="22"/>
          <w:szCs w:val="22"/>
        </w:rPr>
        <w:t>0 dni</w:t>
      </w:r>
      <w:r w:rsidR="006B773F">
        <w:rPr>
          <w:rFonts w:ascii="Times New Roman" w:hAnsi="Times New Roman" w:cs="Times New Roman"/>
          <w:sz w:val="22"/>
          <w:szCs w:val="22"/>
        </w:rPr>
        <w:t xml:space="preserve"> od dnia zakończenia składania ofert</w:t>
      </w:r>
      <w:r w:rsidR="007A7989">
        <w:rPr>
          <w:rFonts w:ascii="Times New Roman" w:hAnsi="Times New Roman" w:cs="Times New Roman"/>
          <w:sz w:val="22"/>
          <w:szCs w:val="22"/>
        </w:rPr>
        <w:t xml:space="preserve"> w siedzibie Okręgowej Izby Pielęgniarek i Położnych w Olsztynie ul. Pstrowskiego 14 K.</w:t>
      </w:r>
    </w:p>
    <w:p w14:paraId="17A8FDD1" w14:textId="37AF9316" w:rsidR="007A7989" w:rsidRDefault="007A7989" w:rsidP="00966186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Osoba zgłaszająca się do konkursu ma prawo wglądu do materiałów informacyjnych o stanie prawnym, organizacyjnym i ekonomicznym podmiotu ogłaszającego konkurs.</w:t>
      </w:r>
    </w:p>
    <w:p w14:paraId="5A376111" w14:textId="39CB35E2" w:rsidR="007A7989" w:rsidRDefault="007A7989" w:rsidP="00966186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Materiały dostępne są w Dziale Organizacyjnym </w:t>
      </w:r>
      <w:r w:rsidR="006B773F">
        <w:rPr>
          <w:rFonts w:ascii="Times New Roman" w:hAnsi="Times New Roman" w:cs="Times New Roman"/>
          <w:sz w:val="22"/>
          <w:szCs w:val="22"/>
        </w:rPr>
        <w:t>i można się z nimi zapoznać</w:t>
      </w:r>
      <w:r w:rsidR="00432DDE">
        <w:rPr>
          <w:rFonts w:ascii="Times New Roman" w:hAnsi="Times New Roman" w:cs="Times New Roman"/>
          <w:sz w:val="22"/>
          <w:szCs w:val="22"/>
        </w:rPr>
        <w:t xml:space="preserve"> w</w:t>
      </w:r>
      <w:r w:rsidR="006B773F">
        <w:rPr>
          <w:rFonts w:ascii="Times New Roman" w:hAnsi="Times New Roman" w:cs="Times New Roman"/>
          <w:sz w:val="22"/>
          <w:szCs w:val="22"/>
        </w:rPr>
        <w:t xml:space="preserve"> terminie uzgodnionym telefonicznie pod nr telefonu 89 675 22 57.</w:t>
      </w:r>
    </w:p>
    <w:p w14:paraId="163D3AB2" w14:textId="77777777" w:rsidR="002F440B" w:rsidRPr="001A4A0A" w:rsidRDefault="002F440B" w:rsidP="00966186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2F440B" w:rsidRPr="001A4A0A" w:rsidSect="0037537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7599"/>
    <w:multiLevelType w:val="hybridMultilevel"/>
    <w:tmpl w:val="6DCCC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2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23"/>
    <w:rsid w:val="00013E58"/>
    <w:rsid w:val="00133175"/>
    <w:rsid w:val="001A4A0A"/>
    <w:rsid w:val="002F440B"/>
    <w:rsid w:val="00375370"/>
    <w:rsid w:val="00432DDE"/>
    <w:rsid w:val="006B773F"/>
    <w:rsid w:val="006E739C"/>
    <w:rsid w:val="007A7989"/>
    <w:rsid w:val="00966186"/>
    <w:rsid w:val="00AC7596"/>
    <w:rsid w:val="00AD7471"/>
    <w:rsid w:val="00CE72DA"/>
    <w:rsid w:val="00DF1810"/>
    <w:rsid w:val="00E7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71C2"/>
  <w15:chartTrackingRefBased/>
  <w15:docId w15:val="{E8BEAC88-76E3-4559-8E03-38F8F2E1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6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6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6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6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6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6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6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6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6A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6A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6A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6A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6A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6A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6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6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6A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6A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6A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6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6A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6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Worgul</dc:creator>
  <cp:keywords/>
  <dc:description/>
  <cp:lastModifiedBy>Magdalena Majek-Grabińska</cp:lastModifiedBy>
  <cp:revision>5</cp:revision>
  <cp:lastPrinted>2025-09-03T11:49:00Z</cp:lastPrinted>
  <dcterms:created xsi:type="dcterms:W3CDTF">2025-09-03T10:23:00Z</dcterms:created>
  <dcterms:modified xsi:type="dcterms:W3CDTF">2025-10-01T11:16:00Z</dcterms:modified>
</cp:coreProperties>
</file>